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DF364" w14:textId="1C13C7BB"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4505DC">
        <w:rPr>
          <w:rFonts w:ascii="Arial Narrow" w:hAnsi="Arial Narrow" w:cs="Calibri"/>
          <w:b/>
          <w:sz w:val="28"/>
          <w:szCs w:val="28"/>
        </w:rPr>
        <w:t>c</w:t>
      </w:r>
      <w:r w:rsidR="003059CA">
        <w:rPr>
          <w:rFonts w:ascii="Arial Narrow" w:hAnsi="Arial Narrow" w:cs="Calibri"/>
          <w:b/>
          <w:sz w:val="28"/>
          <w:szCs w:val="28"/>
        </w:rPr>
        <w:t>)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14:paraId="06CF0F9C" w14:textId="77777777"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14:paraId="3947546D" w14:textId="7777777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9683B3" w14:textId="77777777"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14:paraId="52723BBF" w14:textId="7777777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7EB0BE" w14:textId="77777777"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4F2605" w14:textId="1AAE449C" w:rsidR="00725D28" w:rsidRPr="00BA5881" w:rsidRDefault="00B33BA3" w:rsidP="006B241F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„</w:t>
            </w:r>
            <w:r w:rsidR="003763A7">
              <w:rPr>
                <w:rFonts w:ascii="Arial" w:hAnsi="Arial" w:cs="Arial"/>
                <w:b/>
                <w:sz w:val="36"/>
                <w:szCs w:val="36"/>
              </w:rPr>
              <w:t>Ultrazvuky diagnostické</w:t>
            </w:r>
            <w:r w:rsidR="00817712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 w:rsidR="003059CA">
              <w:rPr>
                <w:rFonts w:ascii="Arial" w:hAnsi="Arial" w:cs="Arial"/>
                <w:b/>
                <w:sz w:val="36"/>
                <w:szCs w:val="36"/>
              </w:rPr>
              <w:t>-</w:t>
            </w:r>
            <w:r w:rsidR="00817712">
              <w:rPr>
                <w:rFonts w:ascii="Arial" w:hAnsi="Arial" w:cs="Arial"/>
                <w:b/>
                <w:sz w:val="36"/>
                <w:szCs w:val="36"/>
              </w:rPr>
              <w:t xml:space="preserve"> část </w:t>
            </w:r>
            <w:r w:rsidR="004505DC">
              <w:rPr>
                <w:rFonts w:ascii="Arial" w:hAnsi="Arial" w:cs="Arial"/>
                <w:b/>
                <w:sz w:val="36"/>
                <w:szCs w:val="36"/>
              </w:rPr>
              <w:t>3</w:t>
            </w:r>
            <w:r w:rsidR="00130787" w:rsidRPr="003763A7">
              <w:rPr>
                <w:rFonts w:ascii="Arial" w:hAnsi="Arial" w:cs="Arial"/>
                <w:b/>
                <w:sz w:val="36"/>
                <w:szCs w:val="36"/>
              </w:rPr>
              <w:t>:</w:t>
            </w:r>
            <w:r w:rsidR="00130787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 w:rsidR="004505DC">
              <w:rPr>
                <w:rFonts w:ascii="Arial" w:hAnsi="Arial" w:cs="Arial"/>
                <w:b/>
                <w:sz w:val="36"/>
                <w:szCs w:val="36"/>
              </w:rPr>
              <w:t>Ultrazvuk</w:t>
            </w:r>
            <w:r w:rsidR="00C60EFC">
              <w:rPr>
                <w:rFonts w:ascii="Arial" w:hAnsi="Arial" w:cs="Arial"/>
                <w:b/>
                <w:sz w:val="36"/>
                <w:szCs w:val="36"/>
              </w:rPr>
              <w:t>y diagnostické pro Interní oddělení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36"/>
                <w:szCs w:val="36"/>
              </w:rPr>
              <w:t>“</w:t>
            </w:r>
          </w:p>
        </w:tc>
      </w:tr>
      <w:tr w:rsidR="00D938E2" w:rsidRPr="00562BD7" w14:paraId="3563F958" w14:textId="7777777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6B00FE" w14:textId="77777777"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>Nadlimitní veřejná zakázka</w:t>
            </w:r>
            <w:r w:rsidR="00815EF7">
              <w:rPr>
                <w:rFonts w:ascii="Arial" w:hAnsi="Arial" w:cs="Arial"/>
                <w:bCs/>
              </w:rPr>
              <w:t>,</w:t>
            </w:r>
            <w:r w:rsidRPr="006B0C29">
              <w:rPr>
                <w:rFonts w:ascii="Arial" w:hAnsi="Arial" w:cs="Arial"/>
                <w:bCs/>
              </w:rPr>
              <w:t xml:space="preserve"> zadávaná formou otevřeného řízení </w:t>
            </w:r>
          </w:p>
          <w:p w14:paraId="3B11CFF7" w14:textId="77777777"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</w:t>
            </w:r>
            <w:r w:rsidR="00815EF7">
              <w:rPr>
                <w:rFonts w:ascii="Arial" w:hAnsi="Arial" w:cs="Arial"/>
                <w:bCs/>
              </w:rPr>
              <w:t>, ve znění pozdějších předpisů</w:t>
            </w:r>
            <w:r w:rsidRPr="006B0C29">
              <w:rPr>
                <w:rFonts w:ascii="Arial" w:hAnsi="Arial" w:cs="Arial"/>
                <w:bCs/>
              </w:rPr>
              <w:t>.</w:t>
            </w:r>
          </w:p>
        </w:tc>
      </w:tr>
    </w:tbl>
    <w:p w14:paraId="57616ACD" w14:textId="77777777"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14:paraId="10007F99" w14:textId="7777777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4B1F67" w14:textId="77777777"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70917F2B" w14:textId="7777777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2BC780" w14:textId="3BCA3420"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 w:rsidR="000B5E32">
              <w:rPr>
                <w:rFonts w:ascii="Arial Narrow" w:hAnsi="Arial Narrow" w:cs="Arial"/>
                <w:b/>
                <w:sz w:val="24"/>
                <w:szCs w:val="24"/>
              </w:rPr>
              <w:t>eme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14:paraId="603AFAC9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C896A0" w14:textId="77777777"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47314B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14:paraId="26F9CD78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B3EA7A" w14:textId="1B7BDAA4"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</w:t>
            </w:r>
            <w:r w:rsidR="000F51B1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/místo podnikání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373504" w14:textId="77777777"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0E290717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4C478A" w14:textId="77777777"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6155E6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21054690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01A91D" w14:textId="77777777"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C1A5DF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1334375E" w14:textId="7777777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0C12D" w14:textId="77777777"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14:paraId="1AAFC466" w14:textId="03A3F89D" w:rsidR="00C83CC0" w:rsidRPr="00AC5582" w:rsidRDefault="00230C26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 xml:space="preserve">(jméno, telefon a/nebo </w:t>
            </w:r>
            <w:r w:rsidR="00C83CC0"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E49DB" w14:textId="77777777"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5ACD0073" w14:textId="7777777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3CDEB3" w14:textId="1423FFB9"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technické kvalifikace nebo profesní způsobilosti, jejíž splnění prokazuj</w:t>
            </w:r>
            <w:r w:rsidR="00F233CA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eme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3852CB" w14:textId="77777777"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0597194B" w14:textId="77777777"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14:paraId="16C67093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B1F9BD" w14:textId="77777777"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11E8BFC6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9719F" w14:textId="5ACC9820"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 w:rsidR="00046D2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,</w:t>
            </w:r>
            <w:r w:rsidR="00974BBA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="00974BBA" w:rsidRPr="00046D26">
              <w:rPr>
                <w:rFonts w:ascii="Arial Narrow" w:hAnsi="Arial Narrow" w:cs="Arial"/>
                <w:b/>
                <w:sz w:val="24"/>
                <w:szCs w:val="24"/>
              </w:rPr>
              <w:t>kterému hodláme zadat část plnění veřejné zakázky:</w:t>
            </w:r>
            <w:r w:rsidR="00974BBA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14:paraId="6A00CE99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1CEB2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334C3F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14:paraId="59C42BF1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02A8E3" w14:textId="2A34412F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</w:t>
            </w:r>
            <w:r w:rsidR="000F51B1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/místo podnikání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15D61E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07E8FEAE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69DBB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6DFF54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3E943C6A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7EFF6D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19C47F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40A16A18" w14:textId="7777777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E8726" w14:textId="77777777"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14:paraId="0EF39214" w14:textId="2160F056"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</w:t>
            </w:r>
            <w:r w:rsidR="00F233CA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 xml:space="preserve"> a/nebo</w:t>
            </w:r>
            <w:r w:rsidR="009158E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 xml:space="preserve"> </w:t>
            </w: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37B181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2047A678" w14:textId="77777777" w:rsidTr="009158E3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6FF875" w14:textId="6806C9D4"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lastRenderedPageBreak/>
              <w:t>Část plnění veřejné zakázky, kterou hodlám</w:t>
            </w:r>
            <w:r w:rsidR="00F233CA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e</w:t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B5CE5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233CA" w:rsidRPr="00562BD7" w14:paraId="5E9F1897" w14:textId="7777777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F7CC2" w14:textId="1C5E2F8E" w:rsidR="00F233CA" w:rsidRPr="00AC5582" w:rsidRDefault="00F233CA" w:rsidP="001D69C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% finanční podíl z nabídkové ceny účastníka: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3216BD" w14:textId="77777777" w:rsidR="00F233CA" w:rsidRPr="00562BD7" w:rsidRDefault="00F233CA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77CA04EF" w14:textId="77777777"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14:paraId="1C2C3FA2" w14:textId="77777777"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14:paraId="6891F899" w14:textId="77777777"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14:paraId="42FB021D" w14:textId="77777777"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14:paraId="328CE808" w14:textId="77777777"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14:paraId="62AE380C" w14:textId="77777777"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50A90697" w14:textId="77777777" w:rsidR="009E473E" w:rsidRDefault="009E473E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7F6EADB6" w14:textId="77777777"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540B1DAC" w14:textId="77777777"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14:paraId="497E2161" w14:textId="77777777"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06D37489" w14:textId="77777777"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792A6DA1" w14:textId="77777777"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6BBCACBA" w14:textId="77777777"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403B437F" w14:textId="77777777"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14:paraId="3C993694" w14:textId="118F90A7" w:rsidR="00C83CC0" w:rsidRPr="00562BD7" w:rsidRDefault="00046D26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>
        <w:rPr>
          <w:rFonts w:ascii="Arial Narrow" w:hAnsi="Arial Narrow" w:cs="Arial"/>
          <w:i/>
          <w:sz w:val="24"/>
          <w:szCs w:val="24"/>
          <w:highlight w:val="yellow"/>
        </w:rPr>
        <w:t xml:space="preserve">jméno </w:t>
      </w:r>
      <w:r w:rsidR="00C83CC0" w:rsidRPr="00AA1C50">
        <w:rPr>
          <w:rFonts w:ascii="Arial Narrow" w:hAnsi="Arial Narrow" w:cs="Arial"/>
          <w:i/>
          <w:sz w:val="24"/>
          <w:szCs w:val="24"/>
          <w:highlight w:val="yellow"/>
        </w:rPr>
        <w:t>a podpis oprávněné osoby účastníka</w:t>
      </w:r>
      <w:r w:rsidR="00C83CC0"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0EF85" w14:textId="77777777" w:rsidR="0066287D" w:rsidRDefault="0066287D" w:rsidP="00EC5608">
      <w:pPr>
        <w:spacing w:after="0" w:line="240" w:lineRule="auto"/>
      </w:pPr>
      <w:r>
        <w:separator/>
      </w:r>
    </w:p>
  </w:endnote>
  <w:endnote w:type="continuationSeparator" w:id="0">
    <w:p w14:paraId="2E6AAC23" w14:textId="77777777" w:rsidR="0066287D" w:rsidRDefault="0066287D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3B373" w14:textId="77777777"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9618F" w14:textId="03EBA8A3"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C60EFC">
      <w:rPr>
        <w:b/>
        <w:noProof/>
        <w:sz w:val="20"/>
      </w:rPr>
      <w:t>1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C60EFC">
      <w:fldChar w:fldCharType="begin"/>
    </w:r>
    <w:r w:rsidR="00C60EFC">
      <w:instrText>NUMPAGES  \* Arabic  \* MERGEFORMAT</w:instrText>
    </w:r>
    <w:r w:rsidR="00C60EFC">
      <w:fldChar w:fldCharType="separate"/>
    </w:r>
    <w:r w:rsidR="00C60EFC" w:rsidRPr="00C60EFC">
      <w:rPr>
        <w:b/>
        <w:noProof/>
        <w:sz w:val="20"/>
      </w:rPr>
      <w:t>2</w:t>
    </w:r>
    <w:r w:rsidR="00C60EFC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06040" w14:textId="77777777"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CFA4A1" w14:textId="77777777" w:rsidR="0066287D" w:rsidRDefault="0066287D" w:rsidP="00EC5608">
      <w:pPr>
        <w:spacing w:after="0" w:line="240" w:lineRule="auto"/>
      </w:pPr>
      <w:r>
        <w:separator/>
      </w:r>
    </w:p>
  </w:footnote>
  <w:footnote w:type="continuationSeparator" w:id="0">
    <w:p w14:paraId="7E32A1FE" w14:textId="77777777" w:rsidR="0066287D" w:rsidRDefault="0066287D" w:rsidP="00EC5608">
      <w:pPr>
        <w:spacing w:after="0" w:line="240" w:lineRule="auto"/>
      </w:pPr>
      <w:r>
        <w:continuationSeparator/>
      </w:r>
    </w:p>
  </w:footnote>
  <w:footnote w:id="1">
    <w:p w14:paraId="7FEAA2C8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14:paraId="6773D2A2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14:paraId="616473FB" w14:textId="77777777"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52F1B" w14:textId="77777777"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7D664" w14:textId="77777777"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BCBC6" w14:textId="77777777"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FDB"/>
    <w:rsid w:val="00046D26"/>
    <w:rsid w:val="000770FD"/>
    <w:rsid w:val="00083B96"/>
    <w:rsid w:val="000844AA"/>
    <w:rsid w:val="000B5E32"/>
    <w:rsid w:val="000B668F"/>
    <w:rsid w:val="000F51B1"/>
    <w:rsid w:val="00104F80"/>
    <w:rsid w:val="00130787"/>
    <w:rsid w:val="00142E02"/>
    <w:rsid w:val="00154194"/>
    <w:rsid w:val="001575EB"/>
    <w:rsid w:val="001B3617"/>
    <w:rsid w:val="001B5819"/>
    <w:rsid w:val="001D438F"/>
    <w:rsid w:val="001D69C9"/>
    <w:rsid w:val="001D72B0"/>
    <w:rsid w:val="001F332F"/>
    <w:rsid w:val="00230C26"/>
    <w:rsid w:val="00246E73"/>
    <w:rsid w:val="002A07CE"/>
    <w:rsid w:val="002C1B92"/>
    <w:rsid w:val="002E51BE"/>
    <w:rsid w:val="003059CA"/>
    <w:rsid w:val="0033130E"/>
    <w:rsid w:val="00331CAB"/>
    <w:rsid w:val="003763A7"/>
    <w:rsid w:val="0039288B"/>
    <w:rsid w:val="003A1FF5"/>
    <w:rsid w:val="003B0BB8"/>
    <w:rsid w:val="003E1743"/>
    <w:rsid w:val="003F291F"/>
    <w:rsid w:val="00401E62"/>
    <w:rsid w:val="00445242"/>
    <w:rsid w:val="004505DC"/>
    <w:rsid w:val="00482441"/>
    <w:rsid w:val="004D7247"/>
    <w:rsid w:val="004E4990"/>
    <w:rsid w:val="00501E7E"/>
    <w:rsid w:val="00512C20"/>
    <w:rsid w:val="00530BA2"/>
    <w:rsid w:val="0054106B"/>
    <w:rsid w:val="00541EA2"/>
    <w:rsid w:val="00562BD7"/>
    <w:rsid w:val="0057207C"/>
    <w:rsid w:val="005A000F"/>
    <w:rsid w:val="005B5F4E"/>
    <w:rsid w:val="005F031A"/>
    <w:rsid w:val="006326D5"/>
    <w:rsid w:val="00634507"/>
    <w:rsid w:val="00643285"/>
    <w:rsid w:val="0066287D"/>
    <w:rsid w:val="006769AB"/>
    <w:rsid w:val="006A02FE"/>
    <w:rsid w:val="006B241F"/>
    <w:rsid w:val="006C3BF5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15EF7"/>
    <w:rsid w:val="00817712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158E3"/>
    <w:rsid w:val="009465F8"/>
    <w:rsid w:val="00974BBA"/>
    <w:rsid w:val="00980E3C"/>
    <w:rsid w:val="009C33DF"/>
    <w:rsid w:val="009D5037"/>
    <w:rsid w:val="009E473E"/>
    <w:rsid w:val="009E6E98"/>
    <w:rsid w:val="00A40DB7"/>
    <w:rsid w:val="00A52F0F"/>
    <w:rsid w:val="00A6218E"/>
    <w:rsid w:val="00A875E1"/>
    <w:rsid w:val="00AA1C50"/>
    <w:rsid w:val="00AC5582"/>
    <w:rsid w:val="00AD480D"/>
    <w:rsid w:val="00B33BA3"/>
    <w:rsid w:val="00B44FDB"/>
    <w:rsid w:val="00B55B1B"/>
    <w:rsid w:val="00B669E5"/>
    <w:rsid w:val="00B67FD3"/>
    <w:rsid w:val="00B7612D"/>
    <w:rsid w:val="00BA5881"/>
    <w:rsid w:val="00BB5420"/>
    <w:rsid w:val="00BC1F57"/>
    <w:rsid w:val="00BE1FE5"/>
    <w:rsid w:val="00C06B52"/>
    <w:rsid w:val="00C13FD0"/>
    <w:rsid w:val="00C60EFC"/>
    <w:rsid w:val="00C7505F"/>
    <w:rsid w:val="00C83CC0"/>
    <w:rsid w:val="00C873AF"/>
    <w:rsid w:val="00C941F0"/>
    <w:rsid w:val="00CB417B"/>
    <w:rsid w:val="00CB669A"/>
    <w:rsid w:val="00CC2BCB"/>
    <w:rsid w:val="00CE36CF"/>
    <w:rsid w:val="00CF4AD4"/>
    <w:rsid w:val="00D00A0D"/>
    <w:rsid w:val="00D06D54"/>
    <w:rsid w:val="00D2728E"/>
    <w:rsid w:val="00D34B1A"/>
    <w:rsid w:val="00D62A1D"/>
    <w:rsid w:val="00D658D4"/>
    <w:rsid w:val="00D75825"/>
    <w:rsid w:val="00D938E2"/>
    <w:rsid w:val="00DC6CB7"/>
    <w:rsid w:val="00DC72CC"/>
    <w:rsid w:val="00DE22F3"/>
    <w:rsid w:val="00DE65CA"/>
    <w:rsid w:val="00E01443"/>
    <w:rsid w:val="00E030A5"/>
    <w:rsid w:val="00E34C8A"/>
    <w:rsid w:val="00E659A7"/>
    <w:rsid w:val="00E81B3C"/>
    <w:rsid w:val="00E867E5"/>
    <w:rsid w:val="00E94124"/>
    <w:rsid w:val="00EA4EEA"/>
    <w:rsid w:val="00EB366A"/>
    <w:rsid w:val="00EB6487"/>
    <w:rsid w:val="00EC5608"/>
    <w:rsid w:val="00F12753"/>
    <w:rsid w:val="00F233CA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577234"/>
  <w15:docId w15:val="{7C522132-CEC5-4E77-9BE6-8734A8447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D480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480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480D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480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480D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209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Ing. Iva Letošníková</cp:lastModifiedBy>
  <cp:revision>16</cp:revision>
  <cp:lastPrinted>2015-12-15T12:43:00Z</cp:lastPrinted>
  <dcterms:created xsi:type="dcterms:W3CDTF">2021-11-08T11:19:00Z</dcterms:created>
  <dcterms:modified xsi:type="dcterms:W3CDTF">2022-09-05T05:24:00Z</dcterms:modified>
</cp:coreProperties>
</file>